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1A7CB6">
        <w:rPr>
          <w:rFonts w:ascii="Times New Roman" w:hAnsi="Times New Roman" w:cs="Times New Roman"/>
          <w:sz w:val="24"/>
          <w:szCs w:val="24"/>
        </w:rPr>
        <w:t>7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0A47A1">
        <w:rPr>
          <w:rFonts w:ascii="Times New Roman" w:hAnsi="Times New Roman" w:cs="Times New Roman"/>
          <w:sz w:val="24"/>
          <w:szCs w:val="24"/>
        </w:rPr>
        <w:t>11.05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A47A1" w:rsidP="00511C8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 по обсуждению проекта муниципального правового акта о внесении изменений в Устав сельского поселения Вассинского сельсовета Тогучинского муниципального района Новосибирской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06CB" w:rsidRPr="00FD6DC2" w:rsidTr="00E53D91">
        <w:trPr>
          <w:trHeight w:val="2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017170" w:rsidRDefault="000A47A1" w:rsidP="000A47A1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51 от 26.04.2021 «Об установлении особого противопожарного режима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0A47A1" w:rsidP="0001717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№ 56 от 11.05.2021 «Об утверждении муниципальной Программы по обеспечению первичных мер пожарной безопасности на территории Вассинского сельсовета Тогучинского района Новосибирской области на 2021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C06CB" w:rsidRPr="00FD6DC2" w:rsidTr="001106EC">
        <w:trPr>
          <w:trHeight w:val="4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511C8C" w:rsidRDefault="000A47A1" w:rsidP="00511C8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57 от 11.05.2021»Об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администрацией Вассинского сельсовета»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511C8C" w:rsidRDefault="000A47A1" w:rsidP="00511C8C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мерах пожарной безопасности в пожароопасный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C06CB" w:rsidRPr="00FD6DC2" w:rsidTr="00E53D91">
        <w:trPr>
          <w:trHeight w:val="25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511C8C" w:rsidRDefault="000A47A1" w:rsidP="00511C8C">
            <w:pPr>
              <w:tabs>
                <w:tab w:val="left" w:pos="978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мерах безопасности в период весеннего паводка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C06CB" w:rsidRPr="00FD6DC2" w:rsidTr="0045187A">
        <w:trPr>
          <w:trHeight w:val="34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62822" w:rsidRDefault="000A47A1" w:rsidP="00F6282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правилах безопасного поведения на воде для детей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C06CB" w:rsidRPr="00FD6DC2" w:rsidTr="0045187A">
        <w:trPr>
          <w:trHeight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0A47A1" w:rsidP="004F35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«Обратиться за оформлением недвижимости можно в удобное время»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C06CB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62822" w:rsidRDefault="00964B15" w:rsidP="00FB1E9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B1E9E">
              <w:rPr>
                <w:rFonts w:ascii="Times New Roman" w:hAnsi="Times New Roman" w:cs="Times New Roman"/>
                <w:sz w:val="24"/>
                <w:szCs w:val="24"/>
              </w:rPr>
              <w:t>Что нужно знать о погашении ипотеки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F3585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585" w:rsidRDefault="004F3585" w:rsidP="00795D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85" w:rsidRDefault="004F3585" w:rsidP="00FB1E9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E9E">
              <w:rPr>
                <w:rFonts w:ascii="Times New Roman" w:hAnsi="Times New Roman" w:cs="Times New Roman"/>
                <w:sz w:val="24"/>
                <w:szCs w:val="24"/>
              </w:rPr>
              <w:t>«Целевые модели внедрены. Что дальше?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585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F3585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585" w:rsidRDefault="004F3585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1E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85" w:rsidRPr="00FD6DC2" w:rsidRDefault="004F3585" w:rsidP="00497948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585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4F3585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585" w:rsidRDefault="004F3585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1E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85" w:rsidRPr="00FD6DC2" w:rsidRDefault="004F3585" w:rsidP="00497948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585" w:rsidRDefault="00FB1E9E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331D"/>
    <w:rsid w:val="00060DEE"/>
    <w:rsid w:val="00062883"/>
    <w:rsid w:val="00076B43"/>
    <w:rsid w:val="0009660B"/>
    <w:rsid w:val="00096C7C"/>
    <w:rsid w:val="000A09CC"/>
    <w:rsid w:val="000A459F"/>
    <w:rsid w:val="000A47A1"/>
    <w:rsid w:val="000B1CE1"/>
    <w:rsid w:val="000B619B"/>
    <w:rsid w:val="000E1786"/>
    <w:rsid w:val="000E38DC"/>
    <w:rsid w:val="000F3C1B"/>
    <w:rsid w:val="000F5C02"/>
    <w:rsid w:val="000F75EF"/>
    <w:rsid w:val="001039A0"/>
    <w:rsid w:val="001045A4"/>
    <w:rsid w:val="0010724C"/>
    <w:rsid w:val="00107E35"/>
    <w:rsid w:val="001106EC"/>
    <w:rsid w:val="00120734"/>
    <w:rsid w:val="00145068"/>
    <w:rsid w:val="00166638"/>
    <w:rsid w:val="0017059C"/>
    <w:rsid w:val="001732E0"/>
    <w:rsid w:val="001767AE"/>
    <w:rsid w:val="00183627"/>
    <w:rsid w:val="00185D86"/>
    <w:rsid w:val="00192DA0"/>
    <w:rsid w:val="001A1045"/>
    <w:rsid w:val="001A363B"/>
    <w:rsid w:val="001A6440"/>
    <w:rsid w:val="001A7CB6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70616"/>
    <w:rsid w:val="00271D48"/>
    <w:rsid w:val="00272A8E"/>
    <w:rsid w:val="0027617A"/>
    <w:rsid w:val="002843D3"/>
    <w:rsid w:val="002955E8"/>
    <w:rsid w:val="002A0223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7155"/>
    <w:rsid w:val="00372727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746B"/>
    <w:rsid w:val="00461D93"/>
    <w:rsid w:val="00462DF3"/>
    <w:rsid w:val="0046440A"/>
    <w:rsid w:val="00465B60"/>
    <w:rsid w:val="00495DAE"/>
    <w:rsid w:val="004A01FB"/>
    <w:rsid w:val="004A0747"/>
    <w:rsid w:val="004A50E8"/>
    <w:rsid w:val="004B0BC5"/>
    <w:rsid w:val="004B1DED"/>
    <w:rsid w:val="004B428B"/>
    <w:rsid w:val="004B490F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43311"/>
    <w:rsid w:val="00746CA2"/>
    <w:rsid w:val="00773D36"/>
    <w:rsid w:val="007755A4"/>
    <w:rsid w:val="00776216"/>
    <w:rsid w:val="00776E7F"/>
    <w:rsid w:val="007770F0"/>
    <w:rsid w:val="00781E61"/>
    <w:rsid w:val="0078301E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97C"/>
    <w:rsid w:val="00887E3F"/>
    <w:rsid w:val="008971FB"/>
    <w:rsid w:val="0089728A"/>
    <w:rsid w:val="008C205F"/>
    <w:rsid w:val="008C2516"/>
    <w:rsid w:val="008C61BB"/>
    <w:rsid w:val="008C6DFB"/>
    <w:rsid w:val="008D7ED7"/>
    <w:rsid w:val="008E06E6"/>
    <w:rsid w:val="00900234"/>
    <w:rsid w:val="00911BA3"/>
    <w:rsid w:val="00922A88"/>
    <w:rsid w:val="0093000F"/>
    <w:rsid w:val="0093261C"/>
    <w:rsid w:val="00937F56"/>
    <w:rsid w:val="00940083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5765"/>
    <w:rsid w:val="009C0A87"/>
    <w:rsid w:val="009C0CED"/>
    <w:rsid w:val="009C4789"/>
    <w:rsid w:val="009C7F93"/>
    <w:rsid w:val="009D4DD0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1BA2"/>
    <w:rsid w:val="00AB65C1"/>
    <w:rsid w:val="00AB7A43"/>
    <w:rsid w:val="00AC3966"/>
    <w:rsid w:val="00AC5728"/>
    <w:rsid w:val="00B0295A"/>
    <w:rsid w:val="00B029D8"/>
    <w:rsid w:val="00B05206"/>
    <w:rsid w:val="00B06F2F"/>
    <w:rsid w:val="00B125D8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A4CEE"/>
    <w:rsid w:val="00BB2F49"/>
    <w:rsid w:val="00BC3D3D"/>
    <w:rsid w:val="00BD24F4"/>
    <w:rsid w:val="00BD7FC9"/>
    <w:rsid w:val="00BE13E9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83E04"/>
    <w:rsid w:val="00CB2759"/>
    <w:rsid w:val="00CB38BA"/>
    <w:rsid w:val="00CC67A8"/>
    <w:rsid w:val="00CC7788"/>
    <w:rsid w:val="00CD0CED"/>
    <w:rsid w:val="00CD2967"/>
    <w:rsid w:val="00CE0EDE"/>
    <w:rsid w:val="00CE416F"/>
    <w:rsid w:val="00CF08DD"/>
    <w:rsid w:val="00CF256C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049B"/>
    <w:rsid w:val="00DB289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4DD4"/>
    <w:rsid w:val="00E302E6"/>
    <w:rsid w:val="00E44556"/>
    <w:rsid w:val="00E53D91"/>
    <w:rsid w:val="00E62DE1"/>
    <w:rsid w:val="00E67ADB"/>
    <w:rsid w:val="00E85B4D"/>
    <w:rsid w:val="00E87C43"/>
    <w:rsid w:val="00E93B0A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62712"/>
    <w:rsid w:val="00F62822"/>
    <w:rsid w:val="00F73C17"/>
    <w:rsid w:val="00F75CB8"/>
    <w:rsid w:val="00F902F0"/>
    <w:rsid w:val="00FB1E9E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196</cp:revision>
  <cp:lastPrinted>2021-05-12T02:19:00Z</cp:lastPrinted>
  <dcterms:created xsi:type="dcterms:W3CDTF">2018-12-26T03:28:00Z</dcterms:created>
  <dcterms:modified xsi:type="dcterms:W3CDTF">2021-05-12T02:21:00Z</dcterms:modified>
</cp:coreProperties>
</file>